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71" w:rsidRPr="008614B1" w:rsidRDefault="00CB2B71" w:rsidP="00CB2B71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8614B1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8614B1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8614B1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CB2B71" w:rsidRPr="008614B1" w:rsidRDefault="00CB2B71" w:rsidP="00CB2B71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8614B1">
        <w:rPr>
          <w:rFonts w:ascii="Courier New" w:hAnsi="Courier New" w:cs="Courier New"/>
          <w:b/>
          <w:i/>
          <w:iCs/>
          <w:sz w:val="18"/>
          <w:szCs w:val="18"/>
        </w:rPr>
        <w:t>CONTRATO Nº PP-024-D/2.016.</w:t>
      </w:r>
    </w:p>
    <w:p w:rsidR="00CB2B71" w:rsidRPr="008614B1" w:rsidRDefault="00CB2B71" w:rsidP="00CB2B71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CB2B71" w:rsidRPr="008614B1" w:rsidRDefault="00CB2B71" w:rsidP="00CB2B71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CB2B71" w:rsidRPr="008614B1" w:rsidTr="00813ECA">
        <w:tc>
          <w:tcPr>
            <w:tcW w:w="9993" w:type="dxa"/>
            <w:hideMark/>
          </w:tcPr>
          <w:p w:rsidR="00CB2B71" w:rsidRPr="008614B1" w:rsidRDefault="00CB2B71" w:rsidP="00813ECA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CB2B71" w:rsidRPr="008614B1" w:rsidTr="00813ECA">
        <w:tc>
          <w:tcPr>
            <w:tcW w:w="9993" w:type="dxa"/>
          </w:tcPr>
          <w:p w:rsidR="00CB2B71" w:rsidRPr="008614B1" w:rsidRDefault="00CB2B71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CB2B71" w:rsidRPr="008614B1" w:rsidTr="00813ECA">
        <w:tc>
          <w:tcPr>
            <w:tcW w:w="9993" w:type="dxa"/>
            <w:hideMark/>
          </w:tcPr>
          <w:p w:rsidR="00CB2B71" w:rsidRPr="008614B1" w:rsidRDefault="00CB2B71" w:rsidP="00813ECA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8614B1">
              <w:rPr>
                <w:rFonts w:ascii="Courier New" w:hAnsi="Courier New" w:cs="Courier New"/>
                <w:b/>
                <w:i/>
                <w:sz w:val="18"/>
                <w:szCs w:val="18"/>
              </w:rPr>
              <w:t>PINGUIM MATERIAIS DE CONSTRUÇÃO REGENTE LTDA - EPP</w:t>
            </w:r>
          </w:p>
        </w:tc>
      </w:tr>
      <w:tr w:rsidR="00CB2B71" w:rsidRPr="008614B1" w:rsidTr="00813ECA">
        <w:tc>
          <w:tcPr>
            <w:tcW w:w="9993" w:type="dxa"/>
          </w:tcPr>
          <w:p w:rsidR="00CB2B71" w:rsidRPr="008614B1" w:rsidRDefault="00CB2B71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CB2B71" w:rsidRPr="008614B1" w:rsidTr="00813ECA">
        <w:tc>
          <w:tcPr>
            <w:tcW w:w="9993" w:type="dxa"/>
            <w:hideMark/>
          </w:tcPr>
          <w:p w:rsidR="00CB2B71" w:rsidRPr="008614B1" w:rsidRDefault="00CB2B71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8614B1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A</w:t>
            </w:r>
            <w:r w:rsidRPr="008614B1">
              <w:rPr>
                <w:rFonts w:ascii="Courier New" w:hAnsi="Courier New" w:cs="Courier New"/>
                <w:i/>
                <w:sz w:val="18"/>
                <w:szCs w:val="18"/>
              </w:rPr>
              <w:t xml:space="preserve">quisição de materiais para construção para reforma da “Creche Carlos Alberto </w:t>
            </w:r>
            <w:proofErr w:type="spellStart"/>
            <w:r w:rsidRPr="008614B1">
              <w:rPr>
                <w:rFonts w:ascii="Courier New" w:hAnsi="Courier New" w:cs="Courier New"/>
                <w:i/>
                <w:sz w:val="18"/>
                <w:szCs w:val="18"/>
              </w:rPr>
              <w:t>Lamberti</w:t>
            </w:r>
            <w:proofErr w:type="spellEnd"/>
            <w:r w:rsidRPr="008614B1">
              <w:rPr>
                <w:rFonts w:ascii="Courier New" w:hAnsi="Courier New" w:cs="Courier New"/>
                <w:i/>
                <w:sz w:val="18"/>
                <w:szCs w:val="18"/>
              </w:rPr>
              <w:t>”.</w:t>
            </w:r>
          </w:p>
        </w:tc>
      </w:tr>
      <w:tr w:rsidR="00CB2B71" w:rsidRPr="008614B1" w:rsidTr="00813ECA">
        <w:tc>
          <w:tcPr>
            <w:tcW w:w="9993" w:type="dxa"/>
          </w:tcPr>
          <w:p w:rsidR="00CB2B71" w:rsidRPr="008614B1" w:rsidRDefault="00CB2B71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CB2B71" w:rsidRPr="008614B1" w:rsidTr="00813ECA">
        <w:tc>
          <w:tcPr>
            <w:tcW w:w="9993" w:type="dxa"/>
            <w:hideMark/>
          </w:tcPr>
          <w:p w:rsidR="00CB2B71" w:rsidRPr="008614B1" w:rsidRDefault="00CB2B71" w:rsidP="00813ECA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8614B1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024/2.016.</w:t>
            </w:r>
          </w:p>
        </w:tc>
      </w:tr>
      <w:tr w:rsidR="00CB2B71" w:rsidRPr="008614B1" w:rsidTr="00813ECA">
        <w:tc>
          <w:tcPr>
            <w:tcW w:w="9993" w:type="dxa"/>
          </w:tcPr>
          <w:p w:rsidR="00CB2B71" w:rsidRPr="008614B1" w:rsidRDefault="00CB2B71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CB2B71" w:rsidRPr="008614B1" w:rsidTr="00813ECA">
        <w:tc>
          <w:tcPr>
            <w:tcW w:w="9993" w:type="dxa"/>
            <w:hideMark/>
          </w:tcPr>
          <w:p w:rsidR="00CB2B71" w:rsidRPr="008614B1" w:rsidRDefault="00CB2B71" w:rsidP="00813ECA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8614B1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25 de Novembro de 2.016.</w:t>
            </w:r>
          </w:p>
        </w:tc>
      </w:tr>
      <w:tr w:rsidR="00CB2B71" w:rsidRPr="008614B1" w:rsidTr="00813ECA">
        <w:tc>
          <w:tcPr>
            <w:tcW w:w="9993" w:type="dxa"/>
          </w:tcPr>
          <w:p w:rsidR="00CB2B71" w:rsidRPr="008614B1" w:rsidRDefault="00CB2B71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CB2B71" w:rsidRPr="008614B1" w:rsidTr="00813ECA">
        <w:tc>
          <w:tcPr>
            <w:tcW w:w="9993" w:type="dxa"/>
          </w:tcPr>
          <w:p w:rsidR="00CB2B71" w:rsidRPr="008614B1" w:rsidRDefault="00CB2B71" w:rsidP="00813EC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VIGÊNCIA: Até </w:t>
            </w:r>
            <w:proofErr w:type="gramStart"/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31/12/2.</w:t>
            </w:r>
            <w:proofErr w:type="gramEnd"/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017.</w:t>
            </w:r>
          </w:p>
          <w:p w:rsidR="00CB2B71" w:rsidRPr="008614B1" w:rsidRDefault="00CB2B71" w:rsidP="00813EC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CB2B71" w:rsidRPr="008614B1" w:rsidRDefault="00CB2B71" w:rsidP="00813ECA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8614B1">
              <w:rPr>
                <w:rFonts w:ascii="Courier New" w:hAnsi="Courier New" w:cs="Courier New"/>
                <w:b/>
                <w:i/>
                <w:sz w:val="18"/>
                <w:szCs w:val="18"/>
              </w:rPr>
              <w:t>R$ 13.688,34 (treze mil seiscentos e oitenta e oito reais e trinta e quatro centavos).</w:t>
            </w:r>
          </w:p>
        </w:tc>
      </w:tr>
      <w:tr w:rsidR="00CB2B71" w:rsidRPr="008614B1" w:rsidTr="00813ECA">
        <w:tc>
          <w:tcPr>
            <w:tcW w:w="9993" w:type="dxa"/>
            <w:hideMark/>
          </w:tcPr>
          <w:p w:rsidR="00CB2B71" w:rsidRPr="008614B1" w:rsidRDefault="00CB2B71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CB2B71" w:rsidRPr="008614B1" w:rsidTr="00813ECA">
        <w:tc>
          <w:tcPr>
            <w:tcW w:w="9993" w:type="dxa"/>
            <w:hideMark/>
          </w:tcPr>
          <w:p w:rsidR="00CB2B71" w:rsidRPr="008614B1" w:rsidRDefault="00CB2B71" w:rsidP="00813ECA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</w:tc>
      </w:tr>
    </w:tbl>
    <w:p w:rsidR="00CB2B71" w:rsidRPr="008614B1" w:rsidRDefault="00CB2B71" w:rsidP="00CB2B71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CB2B71" w:rsidRPr="008614B1" w:rsidRDefault="00CB2B71" w:rsidP="00CB2B71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CB2B71" w:rsidRPr="008614B1" w:rsidRDefault="00CB2B71" w:rsidP="00CB2B71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8614B1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CB2B71" w:rsidRPr="008614B1" w:rsidRDefault="00CB2B71" w:rsidP="00CB2B71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8614B1">
        <w:rPr>
          <w:rFonts w:ascii="Courier New" w:hAnsi="Courier New" w:cs="Courier New"/>
          <w:i/>
          <w:iCs/>
          <w:sz w:val="18"/>
          <w:szCs w:val="18"/>
        </w:rPr>
        <w:t>Em 25 de Novembro de 2.016.</w:t>
      </w:r>
    </w:p>
    <w:p w:rsidR="00CB2B71" w:rsidRPr="008614B1" w:rsidRDefault="00CB2B71" w:rsidP="00CB2B71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CB2B71" w:rsidRPr="008614B1" w:rsidRDefault="00CB2B71" w:rsidP="00CB2B71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CB2B71" w:rsidRPr="008614B1" w:rsidRDefault="00CB2B71" w:rsidP="00CB2B71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CB2B71" w:rsidRPr="008614B1" w:rsidRDefault="00CB2B71" w:rsidP="00CB2B71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CB2B71" w:rsidRPr="008614B1" w:rsidRDefault="00CB2B71" w:rsidP="00CB2B71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8614B1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CB2B71" w:rsidRPr="008614B1" w:rsidRDefault="00CB2B71" w:rsidP="00CB2B71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8614B1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CB2B71" w:rsidRPr="008614B1" w:rsidRDefault="00CB2B71" w:rsidP="00CB2B71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CB2B71" w:rsidRPr="008614B1" w:rsidRDefault="00CB2B71" w:rsidP="00CB2B71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CB2B71" w:rsidRPr="008614B1" w:rsidRDefault="00CB2B71" w:rsidP="00CB2B71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CB2B71" w:rsidRPr="008614B1" w:rsidRDefault="00CB2B71" w:rsidP="00CB2B71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CB2B71" w:rsidRPr="008614B1" w:rsidRDefault="00CB2B71" w:rsidP="00CB2B71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CB2B71" w:rsidRPr="008614B1" w:rsidRDefault="00CB2B71" w:rsidP="00CB2B71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2B71"/>
    <w:rsid w:val="000E4F8E"/>
    <w:rsid w:val="002F3E5E"/>
    <w:rsid w:val="00406F6A"/>
    <w:rsid w:val="0044454A"/>
    <w:rsid w:val="00CB2B71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B2B7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CB2B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B2B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B2B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B2B7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B2B71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B2B71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CB2B7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B2B71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CB2B71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2016-11-25T16:59:00Z</dcterms:created>
  <dcterms:modified xsi:type="dcterms:W3CDTF">2016-11-25T16:59:00Z</dcterms:modified>
</cp:coreProperties>
</file>